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E3D9" w14:textId="77777777" w:rsidR="000B059F" w:rsidRDefault="000B059F" w:rsidP="000B059F">
      <w:r>
        <w:t>Vijfde dag nu.</w:t>
      </w:r>
    </w:p>
    <w:p w14:paraId="30F5E69B" w14:textId="77777777" w:rsidR="000B059F" w:rsidRDefault="000B059F" w:rsidP="000B059F">
      <w:r>
        <w:t>Wat een rijkdom aan methodes kregen we al om met Bibliodrama te werken.</w:t>
      </w:r>
    </w:p>
    <w:p w14:paraId="649C9C00" w14:textId="77777777" w:rsidR="000B059F" w:rsidRDefault="000B059F" w:rsidP="000B059F">
      <w:r>
        <w:t>Meestal zijn de dagen als volgt ingedeeld:</w:t>
      </w:r>
    </w:p>
    <w:p w14:paraId="6719A814" w14:textId="77777777" w:rsidR="000B059F" w:rsidRDefault="000B059F" w:rsidP="000B059F">
      <w:r>
        <w:t>09:00 uur: In de cirkel een ronde waarbij elke deelnemer kort iets kan meedelen (+/- 1 minuut). Sommigen reflecteren naar wat er de vorige dag na werkte in een droom of iets wat hen overkwam…</w:t>
      </w:r>
    </w:p>
    <w:p w14:paraId="5E51FFAD" w14:textId="77777777" w:rsidR="000B059F" w:rsidRDefault="000B059F" w:rsidP="000B059F">
      <w:r>
        <w:t>09:30 uur: We verhuizen naar de kapel waar er iets gebeurt. We doen een kleine warm-up, een korte ‘dramaoefening’…</w:t>
      </w:r>
    </w:p>
    <w:p w14:paraId="0ACA65B8" w14:textId="77777777" w:rsidR="000B059F" w:rsidRDefault="000B059F" w:rsidP="000B059F">
      <w:r>
        <w:t>10:00 uur: De tekst, ook hier heel veel verschillende manieren om de tekst aan te brengen, meestal wordt de tekst twee keer voorgelezen en wordt er daarna op een andere manier mee verder gewerkt.</w:t>
      </w:r>
    </w:p>
    <w:p w14:paraId="11ACFD77" w14:textId="77777777" w:rsidR="000B059F" w:rsidRDefault="000B059F" w:rsidP="000B059F">
      <w:r>
        <w:t>Na de korte pauze in de voormiddag volgt een creatieve verwerking met daarna heel veel uitwisseling tussen de deelnemers, per 2.</w:t>
      </w:r>
    </w:p>
    <w:p w14:paraId="34848BDB" w14:textId="77777777" w:rsidR="000B059F" w:rsidRDefault="000B059F" w:rsidP="000B059F">
      <w:r>
        <w:t>Voor de middagpauze volgt er nog een algemene ronde om te checken als iedereen klaar is om te lunchen.</w:t>
      </w:r>
    </w:p>
    <w:p w14:paraId="5BF6314A" w14:textId="77777777" w:rsidR="000B059F" w:rsidRDefault="000B059F" w:rsidP="000B059F">
      <w:r>
        <w:t>14:30 uur: Meestal een nieuwe tekst (vandaag werken we verder met dezelfde), verschillende werkvormen, zowel bij het aanbrengen van de tekst als bij het verwerken ervan. Er wordt veel betrokkenheid gevraagd.</w:t>
      </w:r>
    </w:p>
    <w:p w14:paraId="0ECDD0D5" w14:textId="77777777" w:rsidR="000B059F" w:rsidRDefault="000B059F" w:rsidP="000B059F">
      <w:r>
        <w:t>Na de drama oefeningen in kleine of in grote groepen gaat een begeleider steeds rond om te interviewen, wie je bent, waar je bent enz. Na het spel besteden de begeleiders heel veel aandacht aan terug uit je rol stappen en de reflecties.</w:t>
      </w:r>
    </w:p>
    <w:p w14:paraId="08D132E8" w14:textId="77777777" w:rsidR="000B059F" w:rsidRDefault="000B059F" w:rsidP="000B059F">
      <w:r>
        <w:t>Tot 17:00 uur met ook een korte pauze.</w:t>
      </w:r>
    </w:p>
    <w:p w14:paraId="5C9A923F" w14:textId="62F40CFB" w:rsidR="000B059F" w:rsidRDefault="000B059F">
      <w:r>
        <w:t>18:30 uur: Avondsessie tot 21:00 uur, is het overlopen van de dag. Interessant naar volgende week toe wanneer wij de opdracht krijgen om zelf te begeleiden. Gelegenheid ook om vragen te stellen, gelukkig want er zijn er heel wat!</w:t>
      </w:r>
    </w:p>
    <w:p w14:paraId="47A2DFAF" w14:textId="77777777" w:rsidR="00B93599" w:rsidRDefault="00B93599"/>
    <w:p w14:paraId="65ACEF85" w14:textId="3BF49EB1" w:rsidR="00B25CC3" w:rsidRDefault="00AC2B84">
      <w:r>
        <w:t xml:space="preserve">Met veel </w:t>
      </w:r>
      <w:r w:rsidR="00B25CC3">
        <w:t>groetjes,</w:t>
      </w:r>
    </w:p>
    <w:p w14:paraId="3278B37C" w14:textId="08A4F5E5" w:rsidR="00B25CC3" w:rsidRDefault="00B25CC3">
      <w:r>
        <w:t>Katrien</w:t>
      </w:r>
    </w:p>
    <w:p w14:paraId="2F89E644" w14:textId="77777777" w:rsidR="00DC2B1A" w:rsidRDefault="00DC2B1A"/>
    <w:p w14:paraId="30E95BEC" w14:textId="77777777" w:rsidR="000B059F" w:rsidRDefault="000B059F"/>
    <w:sectPr w:rsidR="000B0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9F"/>
    <w:rsid w:val="000B059F"/>
    <w:rsid w:val="0023182C"/>
    <w:rsid w:val="008A7317"/>
    <w:rsid w:val="00AC2B84"/>
    <w:rsid w:val="00B25CC3"/>
    <w:rsid w:val="00B93599"/>
    <w:rsid w:val="00DC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946B2"/>
  <w15:chartTrackingRefBased/>
  <w15:docId w15:val="{0BBAFF0F-3BFC-674E-890D-E4BA7BA2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Adeinev Reyes-Espiritu</dc:creator>
  <cp:keywords/>
  <dc:description/>
  <cp:lastModifiedBy>Ma. Adeinev Reyes-Espiritu</cp:lastModifiedBy>
  <cp:revision>2</cp:revision>
  <dcterms:created xsi:type="dcterms:W3CDTF">2022-07-03T06:56:00Z</dcterms:created>
  <dcterms:modified xsi:type="dcterms:W3CDTF">2022-07-03T06:56:00Z</dcterms:modified>
</cp:coreProperties>
</file>